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39" w:rsidRPr="00266114" w:rsidRDefault="00266114">
      <w:pPr>
        <w:rPr>
          <w:rFonts w:ascii="Times New Roman" w:hAnsi="Times New Roman" w:cs="Times New Roman"/>
          <w:sz w:val="19"/>
          <w:szCs w:val="19"/>
        </w:rPr>
      </w:pP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День был тёплый, снег был мокрый. Вышли ребята во двор. Что делать?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Давайте что-нибудь из снега сделаем,— предложил Коля.— Я, например, думаю настоящего Снеговика вылепить.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— Правильно! — поддержал Саша. 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—Я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медведя белого сделаю.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Женя подумала и придумала:</w:t>
      </w:r>
      <w:bookmarkStart w:id="0" w:name="_GoBack"/>
      <w:bookmarkEnd w:id="0"/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У меня слон будет. Небольшой. С хоботом.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Катя, самая маленькая, сказала: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А я буду зайчика лепить.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И пошла работа!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Сначала ребята накатали из липкого снега большие шары, потом каждый стал своё лепить — кто что задумал.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Раньше всех Коля своего Снеговика закончил.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Замечательный получился Снеговик: с метлой в руке, с ведром на голове.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У Саши белый мишка вышел как живой, с палкой-клюкой в лапах.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Женя небольшого слона сделала. С хоботом.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лепила-лепила, но так и не получился у неё зайчик… Кучка снега — и всё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…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К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огда все налюбовались на свою работу, Коля сказал: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Давайте ещё лепить. Я, например, хочу Деда-Мороза сделать.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А я — Снегурочку! — крикнул Саша.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Женя подумала и придумала: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Я построю снежный домик с ледяными окошками.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тихо сказала: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—А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я буду зайчика лепить.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Вот и новые фигуры на дворе появились.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У Коли очень хороший Дед-Мороз вышел: с белой бородой и зелёной ёлочкой в руке.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Рядом с Дедом-Морозом Саша свою Снегурочку поставил. У Снегурочки ледяной кокошник и косы длинные, до земли.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Женя для Бобика прекрасный домик построила: с печкой, с высокой трубой и прозрачными ледяными окошками.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лепила-лепила зайчика, а он вдруг упал и рассыпался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…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О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т работы раскраснелись ребята. Чем дальше, тем больше хочется сделать.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Я ракету строю! — кричит Коля.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Я — спутник! — кричит Саша.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Женя сразу придумала: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У меня космонавт будет. В скафандре.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не плакала, только чуть слышно прошептала: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— А я… 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я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буду зайчика лепить…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Спутник готов!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Вот он — с длинными антеннами из прутьев, с буквами «СССР».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На стартовой площадке стоит Колина ракета. На ракете — звезда, внутри 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ракеты—пассажир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Бобик, около ракеты — космонавт в снеговом скафандре — Женина работа.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ещё не успела сделать своего зайчика. У него ещё нет ног, нет хвостика, нет длинных ушей.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Только есть живот и голова.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Вон сколько интересных вещей из снега получилось!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Но устали ребята, надо отдохнуть.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Лепить больше не будем. Пошли в снежки играть! — предложил Коля.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По-моему, лучше всего идти на горку, на санках спускаться, — придумала Женя.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И все решили: покататься на лыжах, поиграть в снежки и с горки на санках съехать.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А самая маленькая Катя сказала: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— Я не пойду с вами</w:t>
      </w:r>
      <w:proofErr w:type="gramStart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…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И</w:t>
      </w:r>
      <w:proofErr w:type="gramEnd"/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 xml:space="preserve"> так, чтобы никто не слышал, про себя добавила: «Я буду зайчика лепить».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Поиграли ребята в снежки, покатались на лыжах, спустились на санках с горки и, когда вернулись во двор, вдруг увидели чудесного пушистого зайчика с белыми ушами, длинными ногами и коротеньким хвостиком. И весь зайчик — из снега.</w:t>
      </w:r>
      <w:r w:rsidRPr="00266114">
        <w:rPr>
          <w:rFonts w:ascii="Times New Roman" w:hAnsi="Times New Roman" w:cs="Times New Roman"/>
          <w:color w:val="333333"/>
          <w:sz w:val="19"/>
          <w:szCs w:val="19"/>
        </w:rPr>
        <w:br/>
      </w:r>
      <w:r w:rsidRPr="00266114">
        <w:rPr>
          <w:rFonts w:ascii="Times New Roman" w:hAnsi="Times New Roman" w:cs="Times New Roman"/>
          <w:color w:val="333333"/>
          <w:sz w:val="19"/>
          <w:szCs w:val="19"/>
          <w:shd w:val="clear" w:color="auto" w:fill="FFFFFF"/>
        </w:rPr>
        <w:t>Его самая маленькая Катя вылепила.</w:t>
      </w:r>
    </w:p>
    <w:sectPr w:rsidR="00271939" w:rsidRPr="00266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34"/>
    <w:rsid w:val="00266114"/>
    <w:rsid w:val="00271939"/>
    <w:rsid w:val="0074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2023-01-12T14:00:00Z</dcterms:created>
  <dcterms:modified xsi:type="dcterms:W3CDTF">2023-01-12T14:01:00Z</dcterms:modified>
</cp:coreProperties>
</file>